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21" w:rsidRPr="00A63D0F" w:rsidRDefault="00246346" w:rsidP="00246346">
      <w:pPr>
        <w:jc w:val="center"/>
        <w:rPr>
          <w:rFonts w:ascii="Times New Roman" w:hAnsi="Times New Roman" w:cs="Times New Roman"/>
          <w:sz w:val="36"/>
          <w:szCs w:val="36"/>
        </w:rPr>
      </w:pPr>
      <w:r w:rsidRPr="00A63D0F">
        <w:rPr>
          <w:rFonts w:ascii="Times New Roman" w:eastAsia="標楷體" w:hAnsi="Times New Roman" w:cs="Times New Roman"/>
          <w:color w:val="000000"/>
          <w:sz w:val="36"/>
          <w:szCs w:val="36"/>
        </w:rPr>
        <w:t>1</w:t>
      </w:r>
      <w:r w:rsidR="003230DB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13</w:t>
      </w:r>
      <w:r w:rsidRPr="00A63D0F">
        <w:rPr>
          <w:rFonts w:ascii="Times New Roman" w:eastAsia="標楷體" w:hAnsi="Times New Roman" w:cs="Times New Roman"/>
          <w:color w:val="000000"/>
          <w:sz w:val="36"/>
          <w:szCs w:val="36"/>
        </w:rPr>
        <w:t>學年度</w:t>
      </w:r>
      <w:r w:rsidR="003136A6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下</w:t>
      </w:r>
      <w:r w:rsidRPr="00A63D0F">
        <w:rPr>
          <w:rFonts w:ascii="Times New Roman" w:eastAsia="標楷體" w:hAnsi="Times New Roman" w:cs="Times New Roman"/>
          <w:color w:val="000000"/>
          <w:sz w:val="36"/>
          <w:szCs w:val="36"/>
        </w:rPr>
        <w:t>學期</w:t>
      </w:r>
      <w:r w:rsidRPr="00A63D0F">
        <w:rPr>
          <w:rFonts w:ascii="Times New Roman" w:eastAsia="標楷體" w:hAnsi="Times New Roman" w:cs="Times New Roman"/>
          <w:color w:val="000000"/>
          <w:sz w:val="36"/>
          <w:szCs w:val="36"/>
        </w:rPr>
        <w:t>C</w:t>
      </w:r>
      <w:r w:rsidRPr="00A63D0F">
        <w:rPr>
          <w:rFonts w:ascii="Times New Roman" w:eastAsia="標楷體" w:hAnsi="Times New Roman" w:cs="Times New Roman"/>
          <w:color w:val="000000"/>
          <w:sz w:val="36"/>
          <w:szCs w:val="36"/>
        </w:rPr>
        <w:t>媽咪品格故事列車實施期程</w:t>
      </w:r>
    </w:p>
    <w:tbl>
      <w:tblPr>
        <w:tblStyle w:val="a3"/>
        <w:tblW w:w="10776" w:type="dxa"/>
        <w:tblLook w:val="04A0" w:firstRow="1" w:lastRow="0" w:firstColumn="1" w:lastColumn="0" w:noHBand="0" w:noVBand="1"/>
      </w:tblPr>
      <w:tblGrid>
        <w:gridCol w:w="758"/>
        <w:gridCol w:w="1222"/>
        <w:gridCol w:w="2977"/>
        <w:gridCol w:w="2789"/>
        <w:gridCol w:w="3030"/>
      </w:tblGrid>
      <w:tr w:rsidR="003136A6" w:rsidRPr="00D052BB" w:rsidTr="007342B7">
        <w:tc>
          <w:tcPr>
            <w:tcW w:w="1980" w:type="dxa"/>
            <w:gridSpan w:val="2"/>
            <w:vAlign w:val="center"/>
          </w:tcPr>
          <w:p w:rsidR="003136A6" w:rsidRPr="00B5224E" w:rsidRDefault="003136A6" w:rsidP="009A3C9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/>
                <w:color w:val="000000" w:themeColor="text1"/>
                <w:szCs w:val="24"/>
              </w:rPr>
              <w:t>組別</w:t>
            </w:r>
          </w:p>
        </w:tc>
        <w:tc>
          <w:tcPr>
            <w:tcW w:w="2977" w:type="dxa"/>
            <w:vAlign w:val="center"/>
          </w:tcPr>
          <w:p w:rsidR="003136A6" w:rsidRPr="00B5224E" w:rsidRDefault="003136A6" w:rsidP="009A3C9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2789" w:type="dxa"/>
            <w:vAlign w:val="center"/>
          </w:tcPr>
          <w:p w:rsidR="003136A6" w:rsidRPr="00B5224E" w:rsidRDefault="003136A6" w:rsidP="009A3C9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3030" w:type="dxa"/>
            <w:vAlign w:val="center"/>
          </w:tcPr>
          <w:p w:rsidR="003136A6" w:rsidRPr="00B5224E" w:rsidRDefault="003136A6" w:rsidP="009A3C9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</w:tr>
      <w:tr w:rsidR="00DB1EBA" w:rsidRPr="00D052BB" w:rsidTr="007342B7">
        <w:tc>
          <w:tcPr>
            <w:tcW w:w="1980" w:type="dxa"/>
            <w:gridSpan w:val="2"/>
            <w:vAlign w:val="center"/>
          </w:tcPr>
          <w:p w:rsidR="00DB1EBA" w:rsidRPr="00B5224E" w:rsidRDefault="00DB1EBA" w:rsidP="00BF757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/>
                <w:color w:val="000000" w:themeColor="text1"/>
                <w:szCs w:val="24"/>
              </w:rPr>
              <w:t>品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格</w:t>
            </w:r>
            <w:r w:rsidRPr="00B5224E">
              <w:rPr>
                <w:rFonts w:ascii="標楷體" w:eastAsia="標楷體" w:hAnsi="標楷體"/>
                <w:color w:val="000000" w:themeColor="text1"/>
                <w:szCs w:val="24"/>
              </w:rPr>
              <w:t>議題</w:t>
            </w:r>
          </w:p>
        </w:tc>
        <w:tc>
          <w:tcPr>
            <w:tcW w:w="2977" w:type="dxa"/>
            <w:vAlign w:val="center"/>
          </w:tcPr>
          <w:p w:rsidR="00DB1EBA" w:rsidRPr="004A0AE9" w:rsidRDefault="00DB1EBA" w:rsidP="00BF75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孝順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(結合生命教育)</w:t>
            </w:r>
          </w:p>
        </w:tc>
        <w:tc>
          <w:tcPr>
            <w:tcW w:w="2789" w:type="dxa"/>
            <w:vAlign w:val="center"/>
          </w:tcPr>
          <w:p w:rsidR="00DB1EBA" w:rsidRPr="004A0AE9" w:rsidRDefault="00DB1EBA" w:rsidP="00BF75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尊重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(結合性平教育)</w:t>
            </w:r>
          </w:p>
        </w:tc>
        <w:tc>
          <w:tcPr>
            <w:tcW w:w="3030" w:type="dxa"/>
            <w:vAlign w:val="center"/>
          </w:tcPr>
          <w:p w:rsidR="00DB1EBA" w:rsidRPr="004A0AE9" w:rsidRDefault="00DB1EBA" w:rsidP="00BF75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專注</w:t>
            </w:r>
          </w:p>
        </w:tc>
      </w:tr>
      <w:tr w:rsidR="00E42937" w:rsidRPr="00D052BB" w:rsidTr="007342B7">
        <w:tc>
          <w:tcPr>
            <w:tcW w:w="1980" w:type="dxa"/>
            <w:gridSpan w:val="2"/>
            <w:vAlign w:val="center"/>
          </w:tcPr>
          <w:p w:rsidR="00E42937" w:rsidRPr="00B5224E" w:rsidRDefault="00E42937" w:rsidP="00E4293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C媽咪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小志工</w:t>
            </w:r>
          </w:p>
        </w:tc>
        <w:tc>
          <w:tcPr>
            <w:tcW w:w="2977" w:type="dxa"/>
            <w:vAlign w:val="center"/>
          </w:tcPr>
          <w:p w:rsidR="007342B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505林雨萱</w:t>
            </w:r>
          </w:p>
          <w:p w:rsidR="007342B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505莊妮蓁</w:t>
            </w:r>
          </w:p>
          <w:p w:rsidR="007342B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601黃靚頡</w:t>
            </w:r>
          </w:p>
          <w:p w:rsidR="007342B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602黃倚恩</w:t>
            </w:r>
          </w:p>
          <w:p w:rsidR="007342B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605詹雅喨</w:t>
            </w:r>
          </w:p>
          <w:p w:rsidR="007342B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605王涵宇</w:t>
            </w:r>
          </w:p>
          <w:p w:rsidR="007342B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607曾詠綺</w:t>
            </w:r>
          </w:p>
          <w:p w:rsidR="007342B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607胡容蓉</w:t>
            </w:r>
          </w:p>
          <w:p w:rsidR="00E4293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607羅珮綺</w:t>
            </w:r>
          </w:p>
        </w:tc>
        <w:tc>
          <w:tcPr>
            <w:tcW w:w="2789" w:type="dxa"/>
            <w:vAlign w:val="center"/>
          </w:tcPr>
          <w:p w:rsidR="007342B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507范芯語</w:t>
            </w:r>
          </w:p>
          <w:p w:rsidR="007342B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507孫昀謙</w:t>
            </w:r>
          </w:p>
          <w:p w:rsidR="007342B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601黃立人</w:t>
            </w:r>
          </w:p>
          <w:p w:rsidR="007342B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601黃凱希</w:t>
            </w:r>
          </w:p>
          <w:p w:rsidR="007342B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602古絜心</w:t>
            </w:r>
          </w:p>
          <w:p w:rsidR="007342B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607陳曉瑩</w:t>
            </w:r>
          </w:p>
          <w:p w:rsidR="007342B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607鍾亞倫</w:t>
            </w:r>
          </w:p>
          <w:p w:rsidR="00E4293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608池文晴</w:t>
            </w:r>
          </w:p>
        </w:tc>
        <w:tc>
          <w:tcPr>
            <w:tcW w:w="3030" w:type="dxa"/>
            <w:vAlign w:val="center"/>
          </w:tcPr>
          <w:p w:rsidR="007342B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503吳思妤</w:t>
            </w:r>
          </w:p>
          <w:p w:rsidR="007342B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503盧昀萱</w:t>
            </w:r>
          </w:p>
          <w:p w:rsidR="007342B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503李恩希</w:t>
            </w:r>
          </w:p>
          <w:p w:rsidR="007342B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601劉禹晨</w:t>
            </w:r>
          </w:p>
          <w:p w:rsidR="007342B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601張雨彤</w:t>
            </w:r>
          </w:p>
          <w:p w:rsidR="007342B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601洪辰暄</w:t>
            </w:r>
          </w:p>
          <w:p w:rsidR="007342B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606曾歆雅</w:t>
            </w:r>
          </w:p>
          <w:p w:rsidR="00E42937" w:rsidRPr="007342B7" w:rsidRDefault="007342B7" w:rsidP="00734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2B7">
              <w:rPr>
                <w:rFonts w:ascii="標楷體" w:eastAsia="標楷體" w:hAnsi="標楷體" w:hint="eastAsia"/>
                <w:szCs w:val="24"/>
              </w:rPr>
              <w:t>606蔡昀熹</w:t>
            </w:r>
          </w:p>
        </w:tc>
      </w:tr>
      <w:tr w:rsidR="00E42937" w:rsidRPr="007E3CC6" w:rsidTr="007342B7">
        <w:tc>
          <w:tcPr>
            <w:tcW w:w="1980" w:type="dxa"/>
            <w:gridSpan w:val="2"/>
            <w:vAlign w:val="center"/>
          </w:tcPr>
          <w:p w:rsidR="00E42937" w:rsidRPr="00B5224E" w:rsidRDefault="00E42937" w:rsidP="00E42937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C媽咪</w:t>
            </w:r>
            <w:r w:rsidRPr="00B5224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帶領</w:t>
            </w:r>
            <w:r w:rsidRPr="00B5224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志工</w:t>
            </w:r>
          </w:p>
        </w:tc>
        <w:tc>
          <w:tcPr>
            <w:tcW w:w="2977" w:type="dxa"/>
            <w:vMerge w:val="restart"/>
            <w:vAlign w:val="center"/>
          </w:tcPr>
          <w:p w:rsidR="00E42937" w:rsidRPr="00B5224E" w:rsidRDefault="007342B7" w:rsidP="00E42937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黃淑湞、古秀園、蘇怡婷</w:t>
            </w:r>
          </w:p>
        </w:tc>
        <w:tc>
          <w:tcPr>
            <w:tcW w:w="2789" w:type="dxa"/>
            <w:vMerge w:val="restart"/>
            <w:vAlign w:val="center"/>
          </w:tcPr>
          <w:p w:rsidR="00E42937" w:rsidRPr="00B5224E" w:rsidRDefault="007342B7" w:rsidP="00FD4B80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簡佳卉、温雙卉、許淑玲</w:t>
            </w:r>
          </w:p>
        </w:tc>
        <w:tc>
          <w:tcPr>
            <w:tcW w:w="3030" w:type="dxa"/>
            <w:vMerge w:val="restart"/>
            <w:vAlign w:val="center"/>
          </w:tcPr>
          <w:p w:rsidR="00E42937" w:rsidRPr="00B5224E" w:rsidRDefault="007342B7" w:rsidP="00E42937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楊舜如、杜明佳、戴玲玉</w:t>
            </w:r>
          </w:p>
        </w:tc>
      </w:tr>
      <w:tr w:rsidR="00E42937" w:rsidRPr="00D052BB" w:rsidTr="00C36DD9">
        <w:trPr>
          <w:trHeight w:val="253"/>
        </w:trPr>
        <w:tc>
          <w:tcPr>
            <w:tcW w:w="758" w:type="dxa"/>
            <w:vAlign w:val="center"/>
          </w:tcPr>
          <w:p w:rsidR="00E42937" w:rsidRPr="00B5224E" w:rsidRDefault="00E42937" w:rsidP="00E4293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週次</w:t>
            </w:r>
          </w:p>
        </w:tc>
        <w:tc>
          <w:tcPr>
            <w:tcW w:w="1222" w:type="dxa"/>
            <w:vAlign w:val="center"/>
          </w:tcPr>
          <w:p w:rsidR="00E42937" w:rsidRPr="00B5224E" w:rsidRDefault="00E42937" w:rsidP="00E4293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</w:tcPr>
          <w:p w:rsidR="00E42937" w:rsidRPr="00B5224E" w:rsidRDefault="00E42937" w:rsidP="00E4293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789" w:type="dxa"/>
            <w:vMerge/>
            <w:tcBorders>
              <w:bottom w:val="single" w:sz="4" w:space="0" w:color="000000" w:themeColor="text1"/>
            </w:tcBorders>
          </w:tcPr>
          <w:p w:rsidR="00E42937" w:rsidRPr="00B5224E" w:rsidRDefault="00E42937" w:rsidP="00E4293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30" w:type="dxa"/>
            <w:vMerge/>
            <w:tcBorders>
              <w:bottom w:val="single" w:sz="4" w:space="0" w:color="000000" w:themeColor="text1"/>
            </w:tcBorders>
          </w:tcPr>
          <w:p w:rsidR="00E42937" w:rsidRPr="00B5224E" w:rsidRDefault="00E42937" w:rsidP="00E4293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63EDC" w:rsidRPr="00D052BB" w:rsidTr="004C24CC">
        <w:trPr>
          <w:trHeight w:val="737"/>
        </w:trPr>
        <w:tc>
          <w:tcPr>
            <w:tcW w:w="758" w:type="dxa"/>
            <w:vMerge w:val="restart"/>
            <w:vAlign w:val="center"/>
          </w:tcPr>
          <w:p w:rsidR="00D63EDC" w:rsidRPr="00B5224E" w:rsidRDefault="00D63EDC" w:rsidP="00D63ED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222" w:type="dxa"/>
            <w:vAlign w:val="center"/>
          </w:tcPr>
          <w:p w:rsidR="00D63EDC" w:rsidRPr="00B5224E" w:rsidRDefault="00D63EDC" w:rsidP="00BF757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4/7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90389B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D63EDC" w:rsidRPr="00FF5F9B" w:rsidRDefault="00D63EDC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789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D63EDC" w:rsidRPr="00FF5F9B" w:rsidRDefault="00D63EDC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3030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D63EDC" w:rsidRPr="00FF5F9B" w:rsidRDefault="00D63EDC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D63EDC" w:rsidRPr="00D052BB" w:rsidTr="004C24CC">
        <w:trPr>
          <w:trHeight w:val="737"/>
        </w:trPr>
        <w:tc>
          <w:tcPr>
            <w:tcW w:w="758" w:type="dxa"/>
            <w:vMerge/>
            <w:vAlign w:val="center"/>
          </w:tcPr>
          <w:p w:rsidR="00D63EDC" w:rsidRPr="00B5224E" w:rsidRDefault="00D63EDC" w:rsidP="00E429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D63EDC" w:rsidRPr="00B5224E" w:rsidRDefault="00D63EDC" w:rsidP="00BF757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4/10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90389B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  <w:tr2bl w:val="single" w:sz="4" w:space="0" w:color="auto"/>
            </w:tcBorders>
          </w:tcPr>
          <w:p w:rsidR="00D63EDC" w:rsidRPr="00FF5F9B" w:rsidRDefault="00D63EDC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D63EDC" w:rsidRPr="00FF5F9B" w:rsidRDefault="0090389B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307</w:t>
            </w:r>
          </w:p>
        </w:tc>
        <w:tc>
          <w:tcPr>
            <w:tcW w:w="3030" w:type="dxa"/>
            <w:tcBorders>
              <w:bottom w:val="single" w:sz="4" w:space="0" w:color="auto"/>
              <w:tr2bl w:val="single" w:sz="4" w:space="0" w:color="auto"/>
            </w:tcBorders>
          </w:tcPr>
          <w:p w:rsidR="00D63EDC" w:rsidRPr="00FF5F9B" w:rsidRDefault="00D63EDC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D63EDC" w:rsidRPr="00D052BB" w:rsidTr="004C24CC">
        <w:trPr>
          <w:trHeight w:val="737"/>
        </w:trPr>
        <w:tc>
          <w:tcPr>
            <w:tcW w:w="758" w:type="dxa"/>
            <w:vMerge w:val="restart"/>
            <w:vAlign w:val="center"/>
          </w:tcPr>
          <w:p w:rsidR="00D63EDC" w:rsidRPr="00B5224E" w:rsidRDefault="00D63EDC" w:rsidP="00D63ED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222" w:type="dxa"/>
            <w:vAlign w:val="center"/>
          </w:tcPr>
          <w:p w:rsidR="00D63EDC" w:rsidRPr="00B5224E" w:rsidRDefault="00D63EDC" w:rsidP="00BF757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4/14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(一)</w:t>
            </w:r>
          </w:p>
        </w:tc>
        <w:tc>
          <w:tcPr>
            <w:tcW w:w="879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D63EDC" w:rsidRPr="00FF5F9B" w:rsidRDefault="00D63EDC" w:rsidP="00BF757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期中評量週暫停預約</w:t>
            </w:r>
          </w:p>
        </w:tc>
      </w:tr>
      <w:tr w:rsidR="00D63EDC" w:rsidRPr="00D052BB" w:rsidTr="007342B7">
        <w:trPr>
          <w:trHeight w:val="737"/>
        </w:trPr>
        <w:tc>
          <w:tcPr>
            <w:tcW w:w="758" w:type="dxa"/>
            <w:vMerge/>
            <w:vAlign w:val="center"/>
          </w:tcPr>
          <w:p w:rsidR="00D63EDC" w:rsidRPr="00B5224E" w:rsidRDefault="00D63EDC" w:rsidP="00E429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D63EDC" w:rsidRPr="00B5224E" w:rsidRDefault="00D63EDC" w:rsidP="00BF757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4/17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(四)</w:t>
            </w:r>
          </w:p>
        </w:tc>
        <w:tc>
          <w:tcPr>
            <w:tcW w:w="8796" w:type="dxa"/>
            <w:gridSpan w:val="3"/>
            <w:vMerge/>
            <w:vAlign w:val="center"/>
          </w:tcPr>
          <w:p w:rsidR="00D63EDC" w:rsidRPr="00B5224E" w:rsidRDefault="00D63EDC" w:rsidP="00E429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63EDC" w:rsidRPr="00D052BB" w:rsidTr="001B0686">
        <w:trPr>
          <w:trHeight w:val="737"/>
        </w:trPr>
        <w:tc>
          <w:tcPr>
            <w:tcW w:w="758" w:type="dxa"/>
            <w:vMerge w:val="restart"/>
            <w:vAlign w:val="center"/>
          </w:tcPr>
          <w:p w:rsidR="00D63EDC" w:rsidRPr="00B5224E" w:rsidRDefault="00D63EDC" w:rsidP="00E429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1222" w:type="dxa"/>
            <w:vAlign w:val="center"/>
          </w:tcPr>
          <w:p w:rsidR="00D63EDC" w:rsidRPr="00B5224E" w:rsidRDefault="00D63EDC" w:rsidP="00BF757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977" w:type="dxa"/>
            <w:tcBorders>
              <w:tr2bl w:val="nil"/>
            </w:tcBorders>
          </w:tcPr>
          <w:p w:rsidR="00D63EDC" w:rsidRPr="00FF5F9B" w:rsidRDefault="001B0686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506</w:t>
            </w:r>
          </w:p>
        </w:tc>
        <w:tc>
          <w:tcPr>
            <w:tcW w:w="2789" w:type="dxa"/>
          </w:tcPr>
          <w:p w:rsidR="00D63EDC" w:rsidRPr="00FF5F9B" w:rsidRDefault="00CC1933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202</w:t>
            </w:r>
          </w:p>
        </w:tc>
        <w:tc>
          <w:tcPr>
            <w:tcW w:w="3030" w:type="dxa"/>
          </w:tcPr>
          <w:p w:rsidR="00D63EDC" w:rsidRPr="00FF5F9B" w:rsidRDefault="0090389B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106</w:t>
            </w:r>
          </w:p>
        </w:tc>
      </w:tr>
      <w:tr w:rsidR="00D63EDC" w:rsidRPr="00D052BB" w:rsidTr="007342B7">
        <w:trPr>
          <w:trHeight w:val="737"/>
        </w:trPr>
        <w:tc>
          <w:tcPr>
            <w:tcW w:w="758" w:type="dxa"/>
            <w:vMerge/>
            <w:vAlign w:val="center"/>
          </w:tcPr>
          <w:p w:rsidR="00D63EDC" w:rsidRPr="00B5224E" w:rsidRDefault="00D63EDC" w:rsidP="00E429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D63EDC" w:rsidRPr="00B5224E" w:rsidRDefault="00D63EDC" w:rsidP="00BF757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4/24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977" w:type="dxa"/>
          </w:tcPr>
          <w:p w:rsidR="00D63EDC" w:rsidRPr="00FF5F9B" w:rsidRDefault="00715C84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402</w:t>
            </w:r>
          </w:p>
        </w:tc>
        <w:tc>
          <w:tcPr>
            <w:tcW w:w="2789" w:type="dxa"/>
          </w:tcPr>
          <w:p w:rsidR="00D63EDC" w:rsidRPr="00FF5F9B" w:rsidRDefault="00CC1933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103</w:t>
            </w:r>
          </w:p>
        </w:tc>
        <w:tc>
          <w:tcPr>
            <w:tcW w:w="3030" w:type="dxa"/>
          </w:tcPr>
          <w:p w:rsidR="00D63EDC" w:rsidRPr="00FF5F9B" w:rsidRDefault="0090389B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107</w:t>
            </w:r>
          </w:p>
        </w:tc>
      </w:tr>
      <w:tr w:rsidR="00D63EDC" w:rsidRPr="00D052BB" w:rsidTr="007342B7">
        <w:trPr>
          <w:trHeight w:val="737"/>
        </w:trPr>
        <w:tc>
          <w:tcPr>
            <w:tcW w:w="758" w:type="dxa"/>
            <w:vMerge w:val="restart"/>
            <w:vAlign w:val="center"/>
          </w:tcPr>
          <w:p w:rsidR="00D63EDC" w:rsidRPr="00B5224E" w:rsidRDefault="00D63EDC" w:rsidP="00E429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1222" w:type="dxa"/>
            <w:vAlign w:val="center"/>
          </w:tcPr>
          <w:p w:rsidR="00D63EDC" w:rsidRPr="00B5224E" w:rsidRDefault="00D63EDC" w:rsidP="00BF757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4/28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977" w:type="dxa"/>
          </w:tcPr>
          <w:p w:rsidR="00D63EDC" w:rsidRPr="00FF5F9B" w:rsidRDefault="0090389B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307</w:t>
            </w:r>
          </w:p>
        </w:tc>
        <w:tc>
          <w:tcPr>
            <w:tcW w:w="2789" w:type="dxa"/>
          </w:tcPr>
          <w:p w:rsidR="00D63EDC" w:rsidRPr="00FF5F9B" w:rsidRDefault="00CC1933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203</w:t>
            </w:r>
          </w:p>
        </w:tc>
        <w:tc>
          <w:tcPr>
            <w:tcW w:w="3030" w:type="dxa"/>
          </w:tcPr>
          <w:p w:rsidR="00D63EDC" w:rsidRPr="00FF5F9B" w:rsidRDefault="0090389B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208</w:t>
            </w:r>
          </w:p>
        </w:tc>
      </w:tr>
      <w:tr w:rsidR="00D63EDC" w:rsidRPr="00D052BB" w:rsidTr="007342B7">
        <w:trPr>
          <w:trHeight w:val="737"/>
        </w:trPr>
        <w:tc>
          <w:tcPr>
            <w:tcW w:w="758" w:type="dxa"/>
            <w:vMerge/>
            <w:vAlign w:val="center"/>
          </w:tcPr>
          <w:p w:rsidR="00D63EDC" w:rsidRPr="00B5224E" w:rsidRDefault="00D63EDC" w:rsidP="00E429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D63EDC" w:rsidRPr="00B5224E" w:rsidRDefault="00D63EDC" w:rsidP="00BF757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977" w:type="dxa"/>
          </w:tcPr>
          <w:p w:rsidR="00D63EDC" w:rsidRPr="00FF5F9B" w:rsidRDefault="00CC1933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507</w:t>
            </w:r>
          </w:p>
        </w:tc>
        <w:tc>
          <w:tcPr>
            <w:tcW w:w="2789" w:type="dxa"/>
          </w:tcPr>
          <w:p w:rsidR="00D63EDC" w:rsidRPr="00FF5F9B" w:rsidRDefault="00CC1933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101</w:t>
            </w:r>
          </w:p>
        </w:tc>
        <w:tc>
          <w:tcPr>
            <w:tcW w:w="3030" w:type="dxa"/>
          </w:tcPr>
          <w:p w:rsidR="00D63EDC" w:rsidRPr="00FF5F9B" w:rsidRDefault="0090389B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307</w:t>
            </w:r>
          </w:p>
        </w:tc>
      </w:tr>
      <w:tr w:rsidR="00D63EDC" w:rsidRPr="00D052BB" w:rsidTr="007342B7">
        <w:trPr>
          <w:trHeight w:val="737"/>
        </w:trPr>
        <w:tc>
          <w:tcPr>
            <w:tcW w:w="758" w:type="dxa"/>
            <w:vMerge w:val="restart"/>
            <w:vAlign w:val="center"/>
          </w:tcPr>
          <w:p w:rsidR="00D63EDC" w:rsidRDefault="00D63EDC" w:rsidP="00E429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1222" w:type="dxa"/>
            <w:vAlign w:val="center"/>
          </w:tcPr>
          <w:p w:rsidR="00D63EDC" w:rsidRPr="00B5224E" w:rsidRDefault="00D63EDC" w:rsidP="00BF757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5/5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977" w:type="dxa"/>
          </w:tcPr>
          <w:p w:rsidR="00D63EDC" w:rsidRPr="00FF5F9B" w:rsidRDefault="00CC1933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203</w:t>
            </w:r>
          </w:p>
        </w:tc>
        <w:tc>
          <w:tcPr>
            <w:tcW w:w="2789" w:type="dxa"/>
          </w:tcPr>
          <w:p w:rsidR="00D63EDC" w:rsidRPr="00FF5F9B" w:rsidRDefault="00CC1933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104</w:t>
            </w:r>
          </w:p>
        </w:tc>
        <w:tc>
          <w:tcPr>
            <w:tcW w:w="3030" w:type="dxa"/>
          </w:tcPr>
          <w:p w:rsidR="00D63EDC" w:rsidRPr="00FF5F9B" w:rsidRDefault="0090389B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207</w:t>
            </w:r>
          </w:p>
        </w:tc>
      </w:tr>
      <w:tr w:rsidR="00CC1933" w:rsidRPr="00D052BB" w:rsidTr="000C02CF">
        <w:trPr>
          <w:trHeight w:val="737"/>
        </w:trPr>
        <w:tc>
          <w:tcPr>
            <w:tcW w:w="758" w:type="dxa"/>
            <w:vMerge/>
            <w:vAlign w:val="center"/>
          </w:tcPr>
          <w:p w:rsidR="00CC1933" w:rsidRDefault="00CC1933" w:rsidP="00E429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CC1933" w:rsidRPr="00B5224E" w:rsidRDefault="00CC1933" w:rsidP="00BF757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5/8(四)</w:t>
            </w:r>
          </w:p>
        </w:tc>
        <w:tc>
          <w:tcPr>
            <w:tcW w:w="8796" w:type="dxa"/>
            <w:gridSpan w:val="3"/>
          </w:tcPr>
          <w:p w:rsidR="00CC1933" w:rsidRPr="00FF5F9B" w:rsidRDefault="00CC1933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志工旅遊暫停預約</w:t>
            </w:r>
          </w:p>
        </w:tc>
      </w:tr>
      <w:tr w:rsidR="00D63EDC" w:rsidRPr="00D052BB" w:rsidTr="007342B7">
        <w:trPr>
          <w:trHeight w:val="737"/>
        </w:trPr>
        <w:tc>
          <w:tcPr>
            <w:tcW w:w="758" w:type="dxa"/>
            <w:vMerge w:val="restart"/>
            <w:vAlign w:val="center"/>
          </w:tcPr>
          <w:p w:rsidR="00D63EDC" w:rsidRDefault="00D63EDC" w:rsidP="00E429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1222" w:type="dxa"/>
            <w:vAlign w:val="center"/>
          </w:tcPr>
          <w:p w:rsidR="00D63EDC" w:rsidRDefault="00D63EDC" w:rsidP="00BF757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5/12(一)</w:t>
            </w:r>
          </w:p>
        </w:tc>
        <w:tc>
          <w:tcPr>
            <w:tcW w:w="2977" w:type="dxa"/>
          </w:tcPr>
          <w:p w:rsidR="00D63EDC" w:rsidRPr="00FF5F9B" w:rsidRDefault="00CC1933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406</w:t>
            </w:r>
          </w:p>
        </w:tc>
        <w:tc>
          <w:tcPr>
            <w:tcW w:w="2789" w:type="dxa"/>
          </w:tcPr>
          <w:p w:rsidR="00D63EDC" w:rsidRPr="00FF5F9B" w:rsidRDefault="00CC1933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107</w:t>
            </w:r>
          </w:p>
        </w:tc>
        <w:tc>
          <w:tcPr>
            <w:tcW w:w="3030" w:type="dxa"/>
          </w:tcPr>
          <w:p w:rsidR="00D63EDC" w:rsidRPr="00FF5F9B" w:rsidRDefault="0090389B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404</w:t>
            </w:r>
          </w:p>
        </w:tc>
      </w:tr>
      <w:tr w:rsidR="00D63EDC" w:rsidRPr="00D052BB" w:rsidTr="007342B7">
        <w:trPr>
          <w:trHeight w:val="737"/>
        </w:trPr>
        <w:tc>
          <w:tcPr>
            <w:tcW w:w="758" w:type="dxa"/>
            <w:vMerge/>
            <w:vAlign w:val="center"/>
          </w:tcPr>
          <w:p w:rsidR="00D63EDC" w:rsidRDefault="00D63EDC" w:rsidP="00E429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D63EDC" w:rsidRDefault="00D63EDC" w:rsidP="00BF757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5/15(四)</w:t>
            </w:r>
          </w:p>
        </w:tc>
        <w:tc>
          <w:tcPr>
            <w:tcW w:w="2977" w:type="dxa"/>
          </w:tcPr>
          <w:p w:rsidR="00D63EDC" w:rsidRPr="00FF5F9B" w:rsidRDefault="00CC1933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401</w:t>
            </w:r>
          </w:p>
        </w:tc>
        <w:tc>
          <w:tcPr>
            <w:tcW w:w="2789" w:type="dxa"/>
          </w:tcPr>
          <w:p w:rsidR="00D63EDC" w:rsidRPr="00FF5F9B" w:rsidRDefault="00CC1933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105</w:t>
            </w:r>
          </w:p>
        </w:tc>
        <w:tc>
          <w:tcPr>
            <w:tcW w:w="3030" w:type="dxa"/>
          </w:tcPr>
          <w:p w:rsidR="00D63EDC" w:rsidRPr="00FF5F9B" w:rsidRDefault="00CC1933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301</w:t>
            </w:r>
          </w:p>
        </w:tc>
      </w:tr>
      <w:tr w:rsidR="00BF757B" w:rsidRPr="00D052BB" w:rsidTr="007342B7">
        <w:trPr>
          <w:trHeight w:val="737"/>
        </w:trPr>
        <w:tc>
          <w:tcPr>
            <w:tcW w:w="758" w:type="dxa"/>
            <w:vAlign w:val="center"/>
          </w:tcPr>
          <w:p w:rsidR="00BF757B" w:rsidRDefault="00BF757B" w:rsidP="00E429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1222" w:type="dxa"/>
            <w:vAlign w:val="center"/>
          </w:tcPr>
          <w:p w:rsidR="00BF757B" w:rsidRDefault="00BF757B" w:rsidP="00BF757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5/19(一)</w:t>
            </w:r>
          </w:p>
        </w:tc>
        <w:tc>
          <w:tcPr>
            <w:tcW w:w="2977" w:type="dxa"/>
          </w:tcPr>
          <w:p w:rsidR="00BF757B" w:rsidRPr="00FF5F9B" w:rsidRDefault="0090389B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202</w:t>
            </w:r>
          </w:p>
        </w:tc>
        <w:tc>
          <w:tcPr>
            <w:tcW w:w="2789" w:type="dxa"/>
          </w:tcPr>
          <w:p w:rsidR="00BF757B" w:rsidRPr="00FF5F9B" w:rsidRDefault="0090389B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206</w:t>
            </w:r>
          </w:p>
        </w:tc>
        <w:tc>
          <w:tcPr>
            <w:tcW w:w="3030" w:type="dxa"/>
          </w:tcPr>
          <w:p w:rsidR="00BF757B" w:rsidRPr="00FF5F9B" w:rsidRDefault="00CC1933" w:rsidP="00E4293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203</w:t>
            </w:r>
          </w:p>
        </w:tc>
      </w:tr>
    </w:tbl>
    <w:p w:rsidR="009A3C9D" w:rsidRPr="00BF757B" w:rsidRDefault="009A3C9D" w:rsidP="00BF757B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9A3C9D" w:rsidRPr="00BF757B" w:rsidSect="007342B7">
      <w:pgSz w:w="11906" w:h="16838" w:code="9"/>
      <w:pgMar w:top="284" w:right="567" w:bottom="23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030" w:rsidRDefault="00604030" w:rsidP="00EA4F5F">
      <w:r>
        <w:separator/>
      </w:r>
    </w:p>
  </w:endnote>
  <w:endnote w:type="continuationSeparator" w:id="0">
    <w:p w:rsidR="00604030" w:rsidRDefault="00604030" w:rsidP="00EA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030" w:rsidRDefault="00604030" w:rsidP="00EA4F5F">
      <w:r>
        <w:separator/>
      </w:r>
    </w:p>
  </w:footnote>
  <w:footnote w:type="continuationSeparator" w:id="0">
    <w:p w:rsidR="00604030" w:rsidRDefault="00604030" w:rsidP="00EA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8A8"/>
    <w:multiLevelType w:val="hybridMultilevel"/>
    <w:tmpl w:val="9496AB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9D"/>
    <w:rsid w:val="00007879"/>
    <w:rsid w:val="00036602"/>
    <w:rsid w:val="00040261"/>
    <w:rsid w:val="000727D4"/>
    <w:rsid w:val="00141EFE"/>
    <w:rsid w:val="001436AA"/>
    <w:rsid w:val="0015588A"/>
    <w:rsid w:val="001771B1"/>
    <w:rsid w:val="00193D40"/>
    <w:rsid w:val="001B0686"/>
    <w:rsid w:val="001F5D55"/>
    <w:rsid w:val="00246346"/>
    <w:rsid w:val="002843AA"/>
    <w:rsid w:val="00292404"/>
    <w:rsid w:val="002D2494"/>
    <w:rsid w:val="002F4276"/>
    <w:rsid w:val="003136A6"/>
    <w:rsid w:val="003230DB"/>
    <w:rsid w:val="003348FD"/>
    <w:rsid w:val="00337E1C"/>
    <w:rsid w:val="00337E4B"/>
    <w:rsid w:val="00353CF5"/>
    <w:rsid w:val="00373444"/>
    <w:rsid w:val="003C1104"/>
    <w:rsid w:val="003F5783"/>
    <w:rsid w:val="004211EE"/>
    <w:rsid w:val="004422B9"/>
    <w:rsid w:val="004503AD"/>
    <w:rsid w:val="00472BB5"/>
    <w:rsid w:val="00491CD0"/>
    <w:rsid w:val="00493349"/>
    <w:rsid w:val="004A0AE9"/>
    <w:rsid w:val="004C24CC"/>
    <w:rsid w:val="00502103"/>
    <w:rsid w:val="00517C30"/>
    <w:rsid w:val="00537001"/>
    <w:rsid w:val="00565F90"/>
    <w:rsid w:val="005A31C7"/>
    <w:rsid w:val="005B4CD9"/>
    <w:rsid w:val="005D34A7"/>
    <w:rsid w:val="00604030"/>
    <w:rsid w:val="00605C78"/>
    <w:rsid w:val="006137FE"/>
    <w:rsid w:val="00661F3C"/>
    <w:rsid w:val="00715C37"/>
    <w:rsid w:val="00715C84"/>
    <w:rsid w:val="007342B7"/>
    <w:rsid w:val="007531F3"/>
    <w:rsid w:val="00771282"/>
    <w:rsid w:val="007778E4"/>
    <w:rsid w:val="007B5C22"/>
    <w:rsid w:val="007B7E5B"/>
    <w:rsid w:val="007E3CC6"/>
    <w:rsid w:val="008440BE"/>
    <w:rsid w:val="00851597"/>
    <w:rsid w:val="00874A85"/>
    <w:rsid w:val="00876B9F"/>
    <w:rsid w:val="0090389B"/>
    <w:rsid w:val="00981325"/>
    <w:rsid w:val="009A3C9D"/>
    <w:rsid w:val="009C28D3"/>
    <w:rsid w:val="009E30A5"/>
    <w:rsid w:val="00A17884"/>
    <w:rsid w:val="00A238DB"/>
    <w:rsid w:val="00A63D0F"/>
    <w:rsid w:val="00AF1D4C"/>
    <w:rsid w:val="00AF2A40"/>
    <w:rsid w:val="00AF2F25"/>
    <w:rsid w:val="00B5224E"/>
    <w:rsid w:val="00B574AB"/>
    <w:rsid w:val="00B6520B"/>
    <w:rsid w:val="00B71D94"/>
    <w:rsid w:val="00BB16ED"/>
    <w:rsid w:val="00BC11A8"/>
    <w:rsid w:val="00BC11F8"/>
    <w:rsid w:val="00BF42F4"/>
    <w:rsid w:val="00BF757B"/>
    <w:rsid w:val="00C048CF"/>
    <w:rsid w:val="00C074FD"/>
    <w:rsid w:val="00C11DC4"/>
    <w:rsid w:val="00C25AF9"/>
    <w:rsid w:val="00C36DD9"/>
    <w:rsid w:val="00C428EA"/>
    <w:rsid w:val="00C51F42"/>
    <w:rsid w:val="00CB27E4"/>
    <w:rsid w:val="00CC1704"/>
    <w:rsid w:val="00CC1933"/>
    <w:rsid w:val="00CD2B7B"/>
    <w:rsid w:val="00CF7AEB"/>
    <w:rsid w:val="00D052BB"/>
    <w:rsid w:val="00D31821"/>
    <w:rsid w:val="00D54913"/>
    <w:rsid w:val="00D62CB4"/>
    <w:rsid w:val="00D63EDC"/>
    <w:rsid w:val="00D922D4"/>
    <w:rsid w:val="00DB1EBA"/>
    <w:rsid w:val="00DE5914"/>
    <w:rsid w:val="00E07101"/>
    <w:rsid w:val="00E13FEF"/>
    <w:rsid w:val="00E17E59"/>
    <w:rsid w:val="00E33389"/>
    <w:rsid w:val="00E42937"/>
    <w:rsid w:val="00E46C15"/>
    <w:rsid w:val="00E801AE"/>
    <w:rsid w:val="00EA4809"/>
    <w:rsid w:val="00EA4F5F"/>
    <w:rsid w:val="00EA678A"/>
    <w:rsid w:val="00EB172A"/>
    <w:rsid w:val="00EF24B7"/>
    <w:rsid w:val="00F113CD"/>
    <w:rsid w:val="00F22998"/>
    <w:rsid w:val="00F25690"/>
    <w:rsid w:val="00FB309D"/>
    <w:rsid w:val="00FD4B80"/>
    <w:rsid w:val="00FD5258"/>
    <w:rsid w:val="00FE274E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493A5"/>
  <w15:docId w15:val="{D2F5B673-4841-4D40-B57C-A3D86A20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8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C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48F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F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F5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1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1F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410D9-66CA-4ABF-8EA2-75201CB9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84</Words>
  <Characters>485</Characters>
  <Application>Microsoft Office Word</Application>
  <DocSecurity>0</DocSecurity>
  <Lines>4</Lines>
  <Paragraphs>1</Paragraphs>
  <ScaleCrop>false</ScaleCrop>
  <Company>HOME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jtps</cp:lastModifiedBy>
  <cp:revision>18</cp:revision>
  <cp:lastPrinted>2025-03-28T02:55:00Z</cp:lastPrinted>
  <dcterms:created xsi:type="dcterms:W3CDTF">2024-11-20T01:41:00Z</dcterms:created>
  <dcterms:modified xsi:type="dcterms:W3CDTF">2025-03-28T03:47:00Z</dcterms:modified>
</cp:coreProperties>
</file>