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  <w:bookmarkEnd w:id="0"/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葷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(可以包含外觀、用途、功能……越詳細越好。)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(無則免填)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各校承辦人務必審核學生資優身分，並由承辦人自行依照推薦序完成表格，最多5名，備取2名，(若無則免填)。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</w:rPr>
              <w:t xml:space="preserve">承辦人核章：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9CA5" w14:textId="77777777" w:rsidR="006155CA" w:rsidRDefault="006155CA" w:rsidP="00F45087">
      <w:r>
        <w:separator/>
      </w:r>
    </w:p>
  </w:endnote>
  <w:endnote w:type="continuationSeparator" w:id="0">
    <w:p w14:paraId="57085632" w14:textId="77777777" w:rsidR="006155CA" w:rsidRDefault="006155CA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AA263" w14:textId="77777777" w:rsidR="006155CA" w:rsidRDefault="006155CA" w:rsidP="00F45087">
      <w:r>
        <w:separator/>
      </w:r>
    </w:p>
  </w:footnote>
  <w:footnote w:type="continuationSeparator" w:id="0">
    <w:p w14:paraId="6BBA8B4A" w14:textId="77777777" w:rsidR="006155CA" w:rsidRDefault="006155CA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C"/>
    <w:rsid w:val="000000D0"/>
    <w:rsid w:val="000226F6"/>
    <w:rsid w:val="00055BC5"/>
    <w:rsid w:val="00056B67"/>
    <w:rsid w:val="000A58E1"/>
    <w:rsid w:val="001426D7"/>
    <w:rsid w:val="00144E24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D41B9"/>
    <w:rsid w:val="00535046"/>
    <w:rsid w:val="00561FCA"/>
    <w:rsid w:val="00594B72"/>
    <w:rsid w:val="005A7773"/>
    <w:rsid w:val="005F4BAB"/>
    <w:rsid w:val="006116AF"/>
    <w:rsid w:val="006155CA"/>
    <w:rsid w:val="006A20CF"/>
    <w:rsid w:val="006F2B38"/>
    <w:rsid w:val="006F4AC0"/>
    <w:rsid w:val="0072264D"/>
    <w:rsid w:val="00774B42"/>
    <w:rsid w:val="00797A3E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B00749"/>
    <w:rsid w:val="00B02EA7"/>
    <w:rsid w:val="00B57C24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E0B83"/>
    <w:rsid w:val="00D13E00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BC0EE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2024-05-17T01:27:00Z</cp:lastPrinted>
  <dcterms:created xsi:type="dcterms:W3CDTF">2024-05-20T02:10:00Z</dcterms:created>
  <dcterms:modified xsi:type="dcterms:W3CDTF">2024-05-20T02:10:00Z</dcterms:modified>
</cp:coreProperties>
</file>